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4157"/>
      </w:tblGrid>
      <w:tr w:rsidR="00E71965" w:rsidRPr="00364F29" w14:paraId="1031B8DF" w14:textId="77777777" w:rsidTr="00E86AF9">
        <w:tc>
          <w:tcPr>
            <w:tcW w:w="5297" w:type="dxa"/>
          </w:tcPr>
          <w:p w14:paraId="032AF29C" w14:textId="77777777" w:rsidR="00E71965" w:rsidRPr="00364F29" w:rsidRDefault="00E71965" w:rsidP="00E86A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1A9F53C" w14:textId="77777777" w:rsidR="00E71965" w:rsidRPr="00364F29" w:rsidRDefault="00E71965" w:rsidP="00E8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1965" w:rsidRPr="00364F29" w14:paraId="21E6ADDC" w14:textId="77777777" w:rsidTr="00E86AF9">
        <w:tc>
          <w:tcPr>
            <w:tcW w:w="5297" w:type="dxa"/>
          </w:tcPr>
          <w:p w14:paraId="5E8E04B9" w14:textId="77777777" w:rsidR="00E71965" w:rsidRPr="00364F29" w:rsidRDefault="00E71965" w:rsidP="00E86AF9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vMerge w:val="restart"/>
          </w:tcPr>
          <w:p w14:paraId="09581284" w14:textId="77777777" w:rsidR="00E71965" w:rsidRPr="00364F29" w:rsidRDefault="00E71965" w:rsidP="00E8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Регионального </w:t>
            </w:r>
          </w:p>
          <w:p w14:paraId="12CAF53F" w14:textId="77777777" w:rsidR="00E71965" w:rsidRPr="00364F29" w:rsidRDefault="00E71965" w:rsidP="00E8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методических разработок педагогических работников </w:t>
            </w:r>
          </w:p>
          <w:p w14:paraId="0F2F3A92" w14:textId="77777777" w:rsidR="00E71965" w:rsidRPr="00364F29" w:rsidRDefault="00E71965" w:rsidP="00E8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29">
              <w:rPr>
                <w:rFonts w:ascii="Times New Roman" w:hAnsi="Times New Roman" w:cs="Times New Roman"/>
                <w:sz w:val="28"/>
                <w:szCs w:val="28"/>
              </w:rPr>
              <w:t>детских школ искусств по видам искусств Иркутской области</w:t>
            </w:r>
          </w:p>
        </w:tc>
      </w:tr>
      <w:tr w:rsidR="00E71965" w:rsidRPr="00364F29" w14:paraId="63C8500C" w14:textId="77777777" w:rsidTr="00E86AF9">
        <w:tc>
          <w:tcPr>
            <w:tcW w:w="5297" w:type="dxa"/>
          </w:tcPr>
          <w:p w14:paraId="29A89AF4" w14:textId="77777777" w:rsidR="00E71965" w:rsidRPr="00364F29" w:rsidRDefault="00E71965" w:rsidP="00E86AF9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vMerge/>
          </w:tcPr>
          <w:p w14:paraId="444D47CD" w14:textId="77777777" w:rsidR="00E71965" w:rsidRPr="00364F29" w:rsidRDefault="00E71965" w:rsidP="00E86AF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965" w:rsidRPr="00364F29" w14:paraId="332A1A46" w14:textId="77777777" w:rsidTr="00E86AF9">
        <w:tc>
          <w:tcPr>
            <w:tcW w:w="5297" w:type="dxa"/>
          </w:tcPr>
          <w:p w14:paraId="16B3CEA1" w14:textId="77777777" w:rsidR="00E71965" w:rsidRPr="00364F29" w:rsidRDefault="00E71965" w:rsidP="00E86AF9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vMerge/>
          </w:tcPr>
          <w:p w14:paraId="0B0AAA0B" w14:textId="77777777" w:rsidR="00E71965" w:rsidRPr="00364F29" w:rsidRDefault="00E71965" w:rsidP="00E86AF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3EC4B2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0CD5A1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титульного листа</w:t>
      </w:r>
    </w:p>
    <w:p w14:paraId="576C49CB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7D572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УЧРЕДИТЕЛЬ ОБРАЗОВАТЕЛЬНОГО УЧРЕЖДЕНИЯ</w:t>
      </w:r>
    </w:p>
    <w:p w14:paraId="74A47B69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ОБРАЗОВАТЕЛЬНОГО УЧРЕЖДЕНИЯ</w:t>
      </w:r>
    </w:p>
    <w:p w14:paraId="651F54D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7ADE0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6536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B498D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Номинация</w:t>
      </w:r>
    </w:p>
    <w:p w14:paraId="01A16E9C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CF59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788E9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</w:t>
      </w:r>
    </w:p>
    <w:p w14:paraId="571C482B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0982F8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НАЗВАНИЕ МЕТОДИЧЕСКОЙ РАЗРАБОТКИ</w:t>
      </w:r>
    </w:p>
    <w:p w14:paraId="4EF24CC5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7F1F7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A66BF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49B4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6EB15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5661D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B2613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 Имя Отчество,</w:t>
      </w:r>
    </w:p>
    <w:p w14:paraId="5CA081F0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sz w:val="28"/>
          <w:szCs w:val="28"/>
        </w:rPr>
        <w:t>должность</w:t>
      </w:r>
    </w:p>
    <w:p w14:paraId="14A5C8A1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E864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3328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751B9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6DB68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BFD46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02DC2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7868AE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4C921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4E2BC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6B27C8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1E333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город (муниципальный район)</w:t>
      </w:r>
    </w:p>
    <w:p w14:paraId="51D5D034" w14:textId="77777777" w:rsidR="00E71965" w:rsidRPr="00364F29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128F9" w14:textId="77777777" w:rsidR="00E71965" w:rsidRPr="008B70A8" w:rsidRDefault="00E71965" w:rsidP="00E719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2_ </w:t>
      </w:r>
      <w:r w:rsidRPr="00364F29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C61E28D" w14:textId="6D16A74E" w:rsidR="00D62ECD" w:rsidRPr="00E71965" w:rsidRDefault="00D62EC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62ECD" w:rsidRPr="00E71965" w:rsidSect="00E719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65"/>
    <w:rsid w:val="00D62ECD"/>
    <w:rsid w:val="00E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C400"/>
  <w15:chartTrackingRefBased/>
  <w15:docId w15:val="{6D1700AC-ED54-49E8-9B11-0582AFA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2025-11-13T05:02:00Z</dcterms:created>
  <dcterms:modified xsi:type="dcterms:W3CDTF">2025-11-13T05:03:00Z</dcterms:modified>
</cp:coreProperties>
</file>